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67EA" w14:textId="0350265B" w:rsidR="00DA2BE1" w:rsidRDefault="00DA2BE1"/>
    <w:p w14:paraId="34DC1ED7" w14:textId="7B97F745" w:rsidR="0061243B" w:rsidRDefault="0061243B"/>
    <w:p w14:paraId="0FF608C2" w14:textId="77777777" w:rsidR="0061243B" w:rsidRDefault="0061243B"/>
    <w:p w14:paraId="44469D11" w14:textId="77777777" w:rsidR="00DA2BE1" w:rsidRDefault="00DA2BE1"/>
    <w:p w14:paraId="16E1F81F" w14:textId="77777777" w:rsidR="00DA2BE1" w:rsidRDefault="00DA2BE1"/>
    <w:p w14:paraId="4671C55C" w14:textId="53A484FB" w:rsidR="00CB17E7" w:rsidRDefault="00E24141">
      <w:r>
        <w:t>All Councillors are summoned to the Parish Council Meeting</w:t>
      </w:r>
      <w:r w:rsidR="00BF2035">
        <w:t xml:space="preserve"> </w:t>
      </w:r>
      <w:r w:rsidRPr="00DC2843">
        <w:rPr>
          <w:b/>
          <w:bCs/>
        </w:rPr>
        <w:t xml:space="preserve">on Monday, </w:t>
      </w:r>
      <w:r w:rsidR="004E646B">
        <w:rPr>
          <w:b/>
          <w:bCs/>
        </w:rPr>
        <w:t>2</w:t>
      </w:r>
      <w:r w:rsidR="00BF2035">
        <w:rPr>
          <w:b/>
          <w:bCs/>
        </w:rPr>
        <w:t>1</w:t>
      </w:r>
      <w:r w:rsidR="00BF2035" w:rsidRPr="00BF2035">
        <w:rPr>
          <w:b/>
          <w:bCs/>
          <w:vertAlign w:val="superscript"/>
        </w:rPr>
        <w:t>st</w:t>
      </w:r>
      <w:r w:rsidR="00BF2035">
        <w:rPr>
          <w:b/>
          <w:bCs/>
        </w:rPr>
        <w:t xml:space="preserve"> </w:t>
      </w:r>
      <w:r w:rsidR="004E646B">
        <w:rPr>
          <w:b/>
          <w:bCs/>
        </w:rPr>
        <w:t xml:space="preserve"> </w:t>
      </w:r>
      <w:r w:rsidR="00A52CAE">
        <w:rPr>
          <w:b/>
          <w:bCs/>
        </w:rPr>
        <w:t>March</w:t>
      </w:r>
      <w:r w:rsidR="002E19C2">
        <w:rPr>
          <w:b/>
          <w:bCs/>
        </w:rPr>
        <w:t xml:space="preserve"> 202</w:t>
      </w:r>
      <w:r w:rsidR="00BF2035">
        <w:rPr>
          <w:b/>
          <w:bCs/>
        </w:rPr>
        <w:t>2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 w:rsidR="00FE5E7A">
        <w:t>@ NL Community Centre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62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-6.6pt;width:314.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595C7E54" w14:textId="130E0C70" w:rsidR="00042A09" w:rsidRDefault="00042A09">
      <w:pPr>
        <w:spacing w:line="360" w:lineRule="auto"/>
        <w:rPr>
          <w:b/>
        </w:rPr>
      </w:pPr>
    </w:p>
    <w:p w14:paraId="5F27C47E" w14:textId="39C575DD" w:rsidR="00CB17E7" w:rsidRDefault="00A52CAE">
      <w:pPr>
        <w:spacing w:line="360" w:lineRule="auto"/>
      </w:pPr>
      <w:r>
        <w:rPr>
          <w:b/>
        </w:rPr>
        <w:t>38</w:t>
      </w:r>
      <w:r w:rsidR="00FE5E7A">
        <w:rPr>
          <w:b/>
        </w:rPr>
        <w:t>/22</w:t>
      </w:r>
      <w:r w:rsidR="00E24141">
        <w:rPr>
          <w:b/>
        </w:rPr>
        <w:tab/>
      </w:r>
      <w:r w:rsidR="00E24141">
        <w:t>Apologies</w:t>
      </w:r>
      <w:r w:rsidR="00DE1B32">
        <w:t>:</w:t>
      </w:r>
    </w:p>
    <w:p w14:paraId="13AA0199" w14:textId="47AD894D" w:rsidR="00CB17E7" w:rsidRDefault="00A52CAE">
      <w:pPr>
        <w:spacing w:line="360" w:lineRule="auto"/>
      </w:pPr>
      <w:r>
        <w:rPr>
          <w:b/>
        </w:rPr>
        <w:t>39</w:t>
      </w:r>
      <w:r w:rsidR="00DE1B32">
        <w:rPr>
          <w:b/>
        </w:rPr>
        <w:t>/22</w:t>
      </w:r>
      <w:r w:rsidR="00E24141">
        <w:rPr>
          <w:b/>
        </w:rPr>
        <w:tab/>
      </w:r>
      <w:r w:rsidR="00E24141">
        <w:t>Declarations of Interest</w:t>
      </w:r>
    </w:p>
    <w:p w14:paraId="2E848383" w14:textId="2DF88E9F" w:rsidR="00CB17E7" w:rsidRDefault="00A52CAE" w:rsidP="00183033">
      <w:r>
        <w:rPr>
          <w:b/>
        </w:rPr>
        <w:t>40</w:t>
      </w:r>
      <w:r w:rsidR="00457639">
        <w:rPr>
          <w:b/>
        </w:rPr>
        <w:t>/</w:t>
      </w:r>
      <w:r w:rsidR="00DE1B32">
        <w:rPr>
          <w:b/>
        </w:rPr>
        <w:t xml:space="preserve">22 </w:t>
      </w:r>
      <w:r w:rsidR="00A877F3">
        <w:rPr>
          <w:b/>
        </w:rPr>
        <w:tab/>
      </w:r>
      <w:r w:rsidR="00E24141">
        <w:t>Public Forum</w:t>
      </w:r>
    </w:p>
    <w:p w14:paraId="749A9C4C" w14:textId="77777777" w:rsidR="00183033" w:rsidRDefault="00183033" w:rsidP="00183033"/>
    <w:p w14:paraId="6F922B8B" w14:textId="5B24FDEA" w:rsidR="00B65836" w:rsidRDefault="00A52CAE" w:rsidP="00B65836">
      <w:r>
        <w:rPr>
          <w:b/>
        </w:rPr>
        <w:t>41</w:t>
      </w:r>
      <w:r w:rsidR="00DE1B32">
        <w:rPr>
          <w:b/>
        </w:rPr>
        <w:t>/22</w:t>
      </w:r>
      <w:r w:rsidR="00E24141">
        <w:tab/>
        <w:t xml:space="preserve">To approve and sign Minutes as follows: </w:t>
      </w:r>
    </w:p>
    <w:p w14:paraId="53836D74" w14:textId="43E31324" w:rsidR="004547DC" w:rsidRPr="005C4534" w:rsidRDefault="00E24141" w:rsidP="004547DC">
      <w:pPr>
        <w:pStyle w:val="ListParagraph"/>
        <w:numPr>
          <w:ilvl w:val="0"/>
          <w:numId w:val="29"/>
        </w:numPr>
      </w:pPr>
      <w:r w:rsidRPr="004547DC">
        <w:rPr>
          <w:color w:val="000000"/>
        </w:rPr>
        <w:t xml:space="preserve">Parish Council meeting of </w:t>
      </w:r>
      <w:r w:rsidR="00A52CAE">
        <w:rPr>
          <w:color w:val="000000"/>
        </w:rPr>
        <w:t>21</w:t>
      </w:r>
      <w:r w:rsidR="00A52CAE" w:rsidRPr="00A52CAE">
        <w:rPr>
          <w:color w:val="000000"/>
          <w:vertAlign w:val="superscript"/>
        </w:rPr>
        <w:t>st</w:t>
      </w:r>
      <w:r w:rsidR="00A52CAE">
        <w:rPr>
          <w:color w:val="000000"/>
        </w:rPr>
        <w:t xml:space="preserve"> </w:t>
      </w:r>
      <w:r w:rsidR="00E41781">
        <w:rPr>
          <w:color w:val="000000"/>
        </w:rPr>
        <w:t>February</w:t>
      </w:r>
      <w:r w:rsidR="00DE1B32">
        <w:rPr>
          <w:color w:val="000000"/>
        </w:rPr>
        <w:t xml:space="preserve"> 2022</w:t>
      </w:r>
    </w:p>
    <w:p w14:paraId="796223AB" w14:textId="5692B3DC" w:rsidR="005C4534" w:rsidRPr="004547DC" w:rsidRDefault="005F3E7A" w:rsidP="004547DC">
      <w:pPr>
        <w:pStyle w:val="ListParagraph"/>
        <w:numPr>
          <w:ilvl w:val="0"/>
          <w:numId w:val="29"/>
        </w:numPr>
      </w:pPr>
      <w:r>
        <w:rPr>
          <w:color w:val="000000"/>
        </w:rPr>
        <w:t xml:space="preserve">PC </w:t>
      </w:r>
      <w:r w:rsidR="005C4534">
        <w:rPr>
          <w:color w:val="000000"/>
        </w:rPr>
        <w:t>E</w:t>
      </w:r>
      <w:r>
        <w:rPr>
          <w:color w:val="000000"/>
        </w:rPr>
        <w:t xml:space="preserve">xtraordinary </w:t>
      </w:r>
      <w:r w:rsidR="005C4534">
        <w:rPr>
          <w:color w:val="000000"/>
        </w:rPr>
        <w:t>M</w:t>
      </w:r>
      <w:r>
        <w:rPr>
          <w:color w:val="000000"/>
        </w:rPr>
        <w:t>eeting</w:t>
      </w:r>
      <w:r w:rsidR="005C4534">
        <w:rPr>
          <w:color w:val="000000"/>
        </w:rPr>
        <w:t xml:space="preserve"> held on 10</w:t>
      </w:r>
      <w:r w:rsidR="005C4534" w:rsidRPr="005C4534">
        <w:rPr>
          <w:color w:val="000000"/>
          <w:vertAlign w:val="superscript"/>
        </w:rPr>
        <w:t>th</w:t>
      </w:r>
      <w:r w:rsidR="005C4534">
        <w:rPr>
          <w:color w:val="000000"/>
        </w:rPr>
        <w:t xml:space="preserve"> March 2022</w:t>
      </w:r>
    </w:p>
    <w:p w14:paraId="551414D8" w14:textId="77777777" w:rsidR="00DC2843" w:rsidRDefault="00DC2843">
      <w:pPr>
        <w:rPr>
          <w:b/>
        </w:rPr>
      </w:pPr>
    </w:p>
    <w:p w14:paraId="20702626" w14:textId="131A843D" w:rsidR="00F60D7C" w:rsidRDefault="00E41781">
      <w:pPr>
        <w:rPr>
          <w:b/>
        </w:rPr>
      </w:pPr>
      <w:r>
        <w:rPr>
          <w:b/>
        </w:rPr>
        <w:t>42</w:t>
      </w:r>
      <w:r w:rsidR="00F60D7C">
        <w:rPr>
          <w:b/>
        </w:rPr>
        <w:t xml:space="preserve">/22 </w:t>
      </w:r>
      <w:r w:rsidR="00F60D7C">
        <w:rPr>
          <w:b/>
        </w:rPr>
        <w:tab/>
      </w:r>
      <w:r w:rsidR="008E3973" w:rsidRPr="008E3973">
        <w:rPr>
          <w:bCs/>
        </w:rPr>
        <w:t>Ward Report</w:t>
      </w:r>
    </w:p>
    <w:p w14:paraId="1384D439" w14:textId="77777777" w:rsidR="008E3973" w:rsidRDefault="008E3973">
      <w:pPr>
        <w:rPr>
          <w:b/>
        </w:rPr>
      </w:pPr>
    </w:p>
    <w:p w14:paraId="53463291" w14:textId="375A677B" w:rsidR="00CB17E7" w:rsidRDefault="00E41781">
      <w:r>
        <w:rPr>
          <w:b/>
        </w:rPr>
        <w:t>43</w:t>
      </w:r>
      <w:r w:rsidR="00DE1B32">
        <w:rPr>
          <w:b/>
        </w:rPr>
        <w:t>/22</w:t>
      </w:r>
      <w:r w:rsidR="00E24141">
        <w:tab/>
        <w:t>Chairman’s Report</w:t>
      </w:r>
    </w:p>
    <w:p w14:paraId="1CFDEA9B" w14:textId="3E86C42C" w:rsidR="0028253B" w:rsidRDefault="0028253B" w:rsidP="00A1093D"/>
    <w:p w14:paraId="164FA1E9" w14:textId="5817DB7A" w:rsidR="00A1093D" w:rsidRDefault="00346C8B" w:rsidP="00705AE7">
      <w:pPr>
        <w:pStyle w:val="ListParagraph"/>
        <w:numPr>
          <w:ilvl w:val="0"/>
          <w:numId w:val="30"/>
        </w:numPr>
      </w:pPr>
      <w:r>
        <w:t>RCC Local Plan</w:t>
      </w:r>
      <w:r w:rsidR="00A1093D">
        <w:t xml:space="preserve"> </w:t>
      </w:r>
    </w:p>
    <w:p w14:paraId="4E238487" w14:textId="04C0A984" w:rsidR="00440A88" w:rsidRDefault="00EA47C1" w:rsidP="00705AE7">
      <w:pPr>
        <w:pStyle w:val="ListParagraph"/>
        <w:numPr>
          <w:ilvl w:val="0"/>
          <w:numId w:val="30"/>
        </w:numPr>
      </w:pPr>
      <w:r>
        <w:t>Co-option of Cllr</w:t>
      </w:r>
    </w:p>
    <w:p w14:paraId="0407146B" w14:textId="21E3518C" w:rsidR="0044474A" w:rsidRDefault="0044474A" w:rsidP="00346C8B">
      <w:pPr>
        <w:pStyle w:val="ListParagraph"/>
      </w:pPr>
    </w:p>
    <w:p w14:paraId="0957BDF5" w14:textId="7C52C45D" w:rsidR="00747D25" w:rsidRDefault="00E41781" w:rsidP="00747D25">
      <w:r>
        <w:rPr>
          <w:b/>
        </w:rPr>
        <w:t>44</w:t>
      </w:r>
      <w:r w:rsidR="0035337B">
        <w:rPr>
          <w:b/>
        </w:rPr>
        <w:t>/22</w:t>
      </w:r>
      <w:r w:rsidR="00E24141">
        <w:tab/>
        <w:t>Correspondence – Clerk</w:t>
      </w:r>
    </w:p>
    <w:p w14:paraId="631846DA" w14:textId="77777777" w:rsidR="00747D25" w:rsidRDefault="00747D25" w:rsidP="00747D25">
      <w:pPr>
        <w:pStyle w:val="ListParagraph"/>
      </w:pPr>
    </w:p>
    <w:p w14:paraId="7AB1A7DC" w14:textId="55035547" w:rsidR="005C6523" w:rsidRDefault="005C6523" w:rsidP="00747D25">
      <w:pPr>
        <w:pStyle w:val="ListParagraph"/>
        <w:numPr>
          <w:ilvl w:val="0"/>
          <w:numId w:val="36"/>
        </w:numPr>
      </w:pPr>
      <w:r>
        <w:t>RCC weekly roundup</w:t>
      </w:r>
    </w:p>
    <w:p w14:paraId="50669651" w14:textId="3629819A" w:rsidR="003240C0" w:rsidRDefault="003240C0" w:rsidP="00747D25">
      <w:pPr>
        <w:pStyle w:val="ListParagraph"/>
        <w:numPr>
          <w:ilvl w:val="0"/>
          <w:numId w:val="36"/>
        </w:numPr>
      </w:pPr>
      <w:r>
        <w:t xml:space="preserve">Email </w:t>
      </w:r>
      <w:r w:rsidR="00DC2150">
        <w:t xml:space="preserve">from resident </w:t>
      </w:r>
      <w:r>
        <w:t>re street lighting issues in the village</w:t>
      </w:r>
    </w:p>
    <w:p w14:paraId="7AA2A46F" w14:textId="77777777" w:rsidR="0023335D" w:rsidRDefault="0023335D" w:rsidP="0023335D">
      <w:pPr>
        <w:pStyle w:val="ListParagraph"/>
      </w:pPr>
    </w:p>
    <w:p w14:paraId="5B9506FA" w14:textId="6618DF1C" w:rsidR="00CB17E7" w:rsidRDefault="00E41781">
      <w:pPr>
        <w:spacing w:line="360" w:lineRule="auto"/>
      </w:pPr>
      <w:r>
        <w:rPr>
          <w:b/>
        </w:rPr>
        <w:t>45</w:t>
      </w:r>
      <w:r w:rsidR="00360221">
        <w:rPr>
          <w:b/>
        </w:rPr>
        <w:t>/22</w:t>
      </w:r>
      <w:r w:rsidR="00E24141">
        <w:rPr>
          <w:b/>
        </w:rPr>
        <w:tab/>
      </w:r>
      <w:r w:rsidR="00E24141">
        <w:t>Finance Report – Clerk</w:t>
      </w:r>
    </w:p>
    <w:p w14:paraId="592D9187" w14:textId="77777777" w:rsidR="004547DC" w:rsidRDefault="00B65836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szCs w:val="28"/>
        </w:rPr>
        <w:t xml:space="preserve">To receive a report from Cllr Burrows – Bank Reconciliation </w:t>
      </w:r>
    </w:p>
    <w:p w14:paraId="70093F54" w14:textId="6A609C3E" w:rsidR="004547DC" w:rsidRPr="00047FD9" w:rsidRDefault="00DA2BE1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color w:val="000000"/>
        </w:rPr>
        <w:t>T</w:t>
      </w:r>
      <w:r w:rsidR="00E24141" w:rsidRPr="004547DC">
        <w:rPr>
          <w:color w:val="000000"/>
        </w:rPr>
        <w:t>o</w:t>
      </w:r>
      <w:r w:rsidRPr="004547DC">
        <w:rPr>
          <w:color w:val="000000"/>
        </w:rPr>
        <w:t xml:space="preserve"> receive</w:t>
      </w:r>
      <w:r w:rsidR="00E24141" w:rsidRPr="004547DC">
        <w:rPr>
          <w:color w:val="000000"/>
        </w:rPr>
        <w:t xml:space="preserve"> consider and approve </w:t>
      </w:r>
      <w:r w:rsidRPr="004547DC">
        <w:rPr>
          <w:color w:val="000000"/>
        </w:rPr>
        <w:t xml:space="preserve">the </w:t>
      </w:r>
      <w:r w:rsidR="00E24141" w:rsidRPr="004547DC">
        <w:rPr>
          <w:color w:val="000000"/>
        </w:rPr>
        <w:t>Finance Report</w:t>
      </w:r>
    </w:p>
    <w:p w14:paraId="3804C56C" w14:textId="0C5DC1CB" w:rsidR="00047FD9" w:rsidRPr="00731FF7" w:rsidRDefault="00047FD9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color w:val="000000"/>
        </w:rPr>
        <w:t>To consider and approve the following payments</w:t>
      </w:r>
      <w:r w:rsidR="00731FF7">
        <w:rPr>
          <w:color w:val="000000"/>
        </w:rPr>
        <w:t>:</w:t>
      </w:r>
    </w:p>
    <w:p w14:paraId="4C4DCA0F" w14:textId="35C6002F" w:rsidR="00731FF7" w:rsidRDefault="00731FF7" w:rsidP="00731FF7">
      <w:pPr>
        <w:pStyle w:val="ListParagraph"/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£22.07 </w:t>
      </w:r>
      <w:proofErr w:type="spellStart"/>
      <w:r>
        <w:rPr>
          <w:szCs w:val="28"/>
        </w:rPr>
        <w:t>Ionos</w:t>
      </w:r>
      <w:proofErr w:type="spellEnd"/>
      <w:r>
        <w:rPr>
          <w:szCs w:val="28"/>
        </w:rPr>
        <w:t xml:space="preserve"> re website hosting</w:t>
      </w:r>
    </w:p>
    <w:p w14:paraId="4BFCB393" w14:textId="09345B46" w:rsidR="00731FF7" w:rsidRDefault="00077325" w:rsidP="00731FF7">
      <w:pPr>
        <w:pStyle w:val="ListParagraph"/>
        <w:numPr>
          <w:ilvl w:val="0"/>
          <w:numId w:val="37"/>
        </w:numPr>
        <w:rPr>
          <w:szCs w:val="28"/>
        </w:rPr>
      </w:pPr>
      <w:r>
        <w:rPr>
          <w:szCs w:val="28"/>
        </w:rPr>
        <w:t>£</w:t>
      </w:r>
      <w:r w:rsidR="008614D5">
        <w:rPr>
          <w:szCs w:val="28"/>
        </w:rPr>
        <w:t>1028.50: Clerk salary</w:t>
      </w:r>
    </w:p>
    <w:p w14:paraId="389E3EEF" w14:textId="6CBAA329" w:rsidR="00757EB4" w:rsidRPr="007621E2" w:rsidRDefault="00757EB4" w:rsidP="00731FF7">
      <w:pPr>
        <w:pStyle w:val="ListParagraph"/>
        <w:numPr>
          <w:ilvl w:val="0"/>
          <w:numId w:val="37"/>
        </w:numPr>
        <w:rPr>
          <w:szCs w:val="28"/>
        </w:rPr>
      </w:pPr>
      <w:r>
        <w:rPr>
          <w:szCs w:val="28"/>
        </w:rPr>
        <w:t>£105.60 re defibril</w:t>
      </w:r>
      <w:r w:rsidR="0061243B">
        <w:rPr>
          <w:szCs w:val="28"/>
        </w:rPr>
        <w:t>l</w:t>
      </w:r>
      <w:r>
        <w:rPr>
          <w:szCs w:val="28"/>
        </w:rPr>
        <w:t>ator</w:t>
      </w:r>
    </w:p>
    <w:p w14:paraId="6B6A5C37" w14:textId="77777777" w:rsidR="004F1A59" w:rsidRPr="004F1A59" w:rsidRDefault="004F1A59" w:rsidP="004F1A59">
      <w:pPr>
        <w:pStyle w:val="ListParagraph"/>
        <w:ind w:left="1080"/>
        <w:rPr>
          <w:szCs w:val="28"/>
        </w:rPr>
      </w:pPr>
    </w:p>
    <w:p w14:paraId="407E1B20" w14:textId="1A214C0C" w:rsidR="00CB17E7" w:rsidRDefault="00E41781" w:rsidP="002D06D9">
      <w:r>
        <w:rPr>
          <w:b/>
        </w:rPr>
        <w:t>46</w:t>
      </w:r>
      <w:r w:rsidR="003F02F6">
        <w:rPr>
          <w:b/>
        </w:rPr>
        <w:t>/22</w:t>
      </w:r>
      <w:r w:rsidR="00E24141">
        <w:rPr>
          <w:b/>
        </w:rPr>
        <w:tab/>
      </w:r>
      <w:r w:rsidR="00E24141">
        <w:t>Planning - Cllr Burrows</w:t>
      </w:r>
    </w:p>
    <w:p w14:paraId="2CA4EAFF" w14:textId="77777777" w:rsidR="000515C1" w:rsidRDefault="000515C1" w:rsidP="002D06D9">
      <w:pPr>
        <w:rPr>
          <w:b/>
          <w:bCs/>
        </w:rPr>
      </w:pPr>
    </w:p>
    <w:p w14:paraId="3E21C947" w14:textId="5C7C6E6B" w:rsidR="000515C1" w:rsidRPr="000515C1" w:rsidRDefault="000515C1" w:rsidP="002D06D9">
      <w:pPr>
        <w:rPr>
          <w:b/>
          <w:bCs/>
        </w:rPr>
      </w:pPr>
      <w:r w:rsidRPr="000515C1">
        <w:rPr>
          <w:b/>
          <w:bCs/>
        </w:rPr>
        <w:t>Reference: 2022/0184/FUL</w:t>
      </w:r>
    </w:p>
    <w:p w14:paraId="01F62F2C" w14:textId="4DD8073C" w:rsidR="000515C1" w:rsidRDefault="000515C1" w:rsidP="002D06D9">
      <w:r w:rsidRPr="00E3563A">
        <w:rPr>
          <w:b/>
          <w:bCs/>
        </w:rPr>
        <w:t>PROPOSAL:</w:t>
      </w:r>
      <w:r>
        <w:t xml:space="preserve"> Single storey side garden room extension and erection of a greenhouse. </w:t>
      </w:r>
    </w:p>
    <w:p w14:paraId="0F995BC2" w14:textId="7160A5E5" w:rsidR="000515C1" w:rsidRDefault="000515C1" w:rsidP="002D06D9">
      <w:r>
        <w:t xml:space="preserve">12 Glebe Road North </w:t>
      </w:r>
      <w:proofErr w:type="spellStart"/>
      <w:r>
        <w:t>Luffenham</w:t>
      </w:r>
      <w:proofErr w:type="spellEnd"/>
      <w:r>
        <w:t xml:space="preserve"> Oakham Rutland LE15 8JU</w:t>
      </w:r>
    </w:p>
    <w:p w14:paraId="3E732470" w14:textId="77777777" w:rsidR="00E3563A" w:rsidRDefault="00E3563A" w:rsidP="002D06D9">
      <w:pPr>
        <w:rPr>
          <w:b/>
          <w:bCs/>
        </w:rPr>
      </w:pPr>
    </w:p>
    <w:p w14:paraId="23C93DC0" w14:textId="7F320EEA" w:rsidR="00E3563A" w:rsidRPr="00E3563A" w:rsidRDefault="00E3563A" w:rsidP="002D06D9">
      <w:pPr>
        <w:rPr>
          <w:b/>
          <w:bCs/>
        </w:rPr>
      </w:pPr>
      <w:r w:rsidRPr="00E3563A">
        <w:rPr>
          <w:b/>
          <w:bCs/>
        </w:rPr>
        <w:t>Reference: 2022/0307/CAT</w:t>
      </w:r>
    </w:p>
    <w:p w14:paraId="522E79D3" w14:textId="31D85759" w:rsidR="00E3563A" w:rsidRDefault="00E3563A" w:rsidP="002D06D9">
      <w:r>
        <w:t xml:space="preserve">The Town &amp; Country Planning (Tree Preservation) (England) Regulations 2012 </w:t>
      </w:r>
      <w:r w:rsidRPr="00E3563A">
        <w:rPr>
          <w:b/>
          <w:bCs/>
        </w:rPr>
        <w:t>PROPOSAL:</w:t>
      </w:r>
      <w:r>
        <w:t xml:space="preserve"> Remove branches overhanging 3 Pinfold Lane Case Officer Tel: Garages And Land Pinfold Close North </w:t>
      </w:r>
      <w:proofErr w:type="spellStart"/>
      <w:r>
        <w:t>Luffenham</w:t>
      </w:r>
      <w:proofErr w:type="spellEnd"/>
      <w:r>
        <w:t xml:space="preserve"> Rutland</w:t>
      </w:r>
    </w:p>
    <w:p w14:paraId="04B9A462" w14:textId="77777777" w:rsidR="009D42E3" w:rsidRDefault="009D42E3" w:rsidP="002312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0DB5D08" w14:textId="30D8FA3D" w:rsidR="00A877F3" w:rsidRDefault="00E41781">
      <w:pPr>
        <w:spacing w:line="360" w:lineRule="auto"/>
      </w:pPr>
      <w:r>
        <w:rPr>
          <w:b/>
          <w:bCs/>
        </w:rPr>
        <w:t>47</w:t>
      </w:r>
      <w:r w:rsidR="00A959D4">
        <w:rPr>
          <w:b/>
          <w:bCs/>
        </w:rPr>
        <w:t>/22</w:t>
      </w:r>
      <w:r w:rsidR="00A877F3" w:rsidRPr="00A877F3">
        <w:rPr>
          <w:b/>
          <w:bCs/>
        </w:rPr>
        <w:tab/>
      </w:r>
      <w:r w:rsidR="00F76AFA">
        <w:t xml:space="preserve">Update report from Neighbourhood </w:t>
      </w:r>
      <w:r w:rsidR="002D24EC">
        <w:t>Planning Steering Group</w:t>
      </w:r>
    </w:p>
    <w:p w14:paraId="353C9115" w14:textId="626C159F" w:rsidR="00AF5D56" w:rsidRDefault="00AF5D56" w:rsidP="00AF5D56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4A28EE50" w14:textId="6E1DAC06" w:rsidR="00787B56" w:rsidRPr="00AE0267" w:rsidRDefault="00E41781" w:rsidP="00787B56">
      <w:r>
        <w:rPr>
          <w:b/>
        </w:rPr>
        <w:t>48</w:t>
      </w:r>
      <w:r w:rsidR="002D24EC">
        <w:rPr>
          <w:b/>
        </w:rPr>
        <w:t>/22</w:t>
      </w:r>
      <w:r w:rsidR="00E24141">
        <w:tab/>
        <w:t xml:space="preserve">To receive and consider the report from the Community Centre </w:t>
      </w:r>
      <w:r w:rsidR="002F7AC0">
        <w:t xml:space="preserve">Management </w:t>
      </w:r>
      <w:r w:rsidR="002D24EC">
        <w:t>Committee</w:t>
      </w:r>
      <w:r w:rsidR="00DE67E4" w:rsidRPr="00AE0267">
        <w:t xml:space="preserve"> </w:t>
      </w:r>
    </w:p>
    <w:p w14:paraId="1639DA4A" w14:textId="77777777" w:rsidR="00CB17E7" w:rsidRPr="00AE0267" w:rsidRDefault="00CB17E7"/>
    <w:p w14:paraId="5B592009" w14:textId="14F42215" w:rsidR="00BF1CD1" w:rsidRDefault="00E41781">
      <w:r>
        <w:rPr>
          <w:b/>
          <w:bCs/>
        </w:rPr>
        <w:t>49</w:t>
      </w:r>
      <w:r w:rsidR="00D93100" w:rsidRPr="00D93100">
        <w:rPr>
          <w:b/>
          <w:bCs/>
        </w:rPr>
        <w:t>/22</w:t>
      </w:r>
      <w:r w:rsidR="00D93100">
        <w:rPr>
          <w:b/>
          <w:bCs/>
        </w:rPr>
        <w:tab/>
      </w:r>
      <w:r w:rsidR="00FF69CC" w:rsidRPr="00FF69CC">
        <w:t>SGB Solar Farm proposal</w:t>
      </w:r>
      <w:r w:rsidR="00DC2150">
        <w:t xml:space="preserve"> and update</w:t>
      </w:r>
    </w:p>
    <w:p w14:paraId="542193FD" w14:textId="77777777" w:rsidR="000D213B" w:rsidRDefault="000D213B"/>
    <w:p w14:paraId="0CC5BE87" w14:textId="12AEAAED" w:rsidR="000D213B" w:rsidRDefault="00E41781">
      <w:r>
        <w:rPr>
          <w:b/>
          <w:bCs/>
        </w:rPr>
        <w:t>50</w:t>
      </w:r>
      <w:r w:rsidR="000D213B" w:rsidRPr="00D757BA">
        <w:rPr>
          <w:b/>
          <w:bCs/>
        </w:rPr>
        <w:t>/22</w:t>
      </w:r>
      <w:r w:rsidR="00D757BA">
        <w:tab/>
        <w:t>Queen’s Jubilee Celebrations</w:t>
      </w:r>
    </w:p>
    <w:p w14:paraId="51DFF5C0" w14:textId="74378D89" w:rsidR="00DC2115" w:rsidRPr="00DC2115" w:rsidRDefault="00DC2115" w:rsidP="00DC2115">
      <w:pPr>
        <w:pStyle w:val="ListParagraph"/>
        <w:numPr>
          <w:ilvl w:val="0"/>
          <w:numId w:val="38"/>
        </w:numPr>
      </w:pPr>
      <w:r w:rsidRPr="00DC2115">
        <w:t>To receive an update on the planning of events</w:t>
      </w:r>
    </w:p>
    <w:p w14:paraId="123DA7A6" w14:textId="668CD6A7" w:rsidR="00DC2115" w:rsidRPr="00DC2115" w:rsidRDefault="00DC2115" w:rsidP="00DC2115">
      <w:pPr>
        <w:pStyle w:val="ListParagraph"/>
        <w:numPr>
          <w:ilvl w:val="0"/>
          <w:numId w:val="38"/>
        </w:numPr>
      </w:pPr>
      <w:r w:rsidRPr="00DC2115">
        <w:t>To write to the PC Trust for use of the Oval for the Jubilee Celebrations</w:t>
      </w:r>
    </w:p>
    <w:p w14:paraId="60DA9222" w14:textId="42535E00" w:rsidR="002312A1" w:rsidRPr="00DC2115" w:rsidRDefault="002312A1" w:rsidP="006727B4">
      <w:pPr>
        <w:rPr>
          <w:color w:val="FF0000"/>
        </w:rPr>
      </w:pPr>
    </w:p>
    <w:p w14:paraId="23396EFF" w14:textId="522A64BC" w:rsidR="00656F4B" w:rsidRDefault="00E41781" w:rsidP="006727B4">
      <w:pPr>
        <w:rPr>
          <w:bCs/>
        </w:rPr>
      </w:pPr>
      <w:r>
        <w:rPr>
          <w:b/>
        </w:rPr>
        <w:t>51</w:t>
      </w:r>
      <w:r w:rsidR="00656F4B">
        <w:rPr>
          <w:b/>
        </w:rPr>
        <w:t>/22</w:t>
      </w:r>
      <w:r w:rsidR="00656F4B">
        <w:rPr>
          <w:b/>
        </w:rPr>
        <w:tab/>
      </w:r>
      <w:r w:rsidR="00FE1884" w:rsidRPr="003240C0">
        <w:rPr>
          <w:bCs/>
        </w:rPr>
        <w:t>To receive</w:t>
      </w:r>
      <w:r w:rsidR="003240C0">
        <w:rPr>
          <w:bCs/>
        </w:rPr>
        <w:t>, discuss</w:t>
      </w:r>
      <w:r w:rsidR="00FE1884" w:rsidRPr="003240C0">
        <w:rPr>
          <w:bCs/>
        </w:rPr>
        <w:t xml:space="preserve"> and consider the street lighting </w:t>
      </w:r>
      <w:r w:rsidR="003240C0" w:rsidRPr="003240C0">
        <w:rPr>
          <w:bCs/>
        </w:rPr>
        <w:t xml:space="preserve">issues raised by a North </w:t>
      </w:r>
      <w:proofErr w:type="spellStart"/>
      <w:r w:rsidR="003240C0" w:rsidRPr="003240C0">
        <w:rPr>
          <w:bCs/>
        </w:rPr>
        <w:t>Luffenham</w:t>
      </w:r>
      <w:proofErr w:type="spellEnd"/>
      <w:r w:rsidR="003240C0" w:rsidRPr="003240C0">
        <w:rPr>
          <w:bCs/>
        </w:rPr>
        <w:t xml:space="preserve"> resident</w:t>
      </w:r>
    </w:p>
    <w:p w14:paraId="47B778C8" w14:textId="77777777" w:rsidR="00973932" w:rsidRDefault="00973932" w:rsidP="00973932"/>
    <w:p w14:paraId="369B3A77" w14:textId="0BAC1238" w:rsidR="00973932" w:rsidRDefault="00973932" w:rsidP="00973932">
      <w:pPr>
        <w:rPr>
          <w:b/>
        </w:rPr>
      </w:pPr>
      <w:r w:rsidRPr="00973932">
        <w:rPr>
          <w:b/>
          <w:bCs/>
        </w:rPr>
        <w:t>52/22</w:t>
      </w:r>
      <w:r w:rsidRPr="00973932">
        <w:rPr>
          <w:b/>
          <w:bCs/>
        </w:rPr>
        <w:tab/>
      </w:r>
      <w:r>
        <w:t xml:space="preserve">To seek permission to close the meeting to the public to consider agenda item </w:t>
      </w:r>
      <w:r w:rsidRPr="00973932">
        <w:rPr>
          <w:b/>
          <w:bCs/>
        </w:rPr>
        <w:t>53/22</w:t>
      </w:r>
      <w:r w:rsidRPr="00973932">
        <w:rPr>
          <w:b/>
          <w:bCs/>
        </w:rPr>
        <w:tab/>
      </w:r>
    </w:p>
    <w:p w14:paraId="7C1EA9EA" w14:textId="77777777" w:rsidR="00973932" w:rsidRDefault="00973932" w:rsidP="00973932">
      <w:pPr>
        <w:rPr>
          <w:b/>
        </w:rPr>
      </w:pPr>
    </w:p>
    <w:p w14:paraId="3F69692C" w14:textId="299755A4" w:rsidR="00973932" w:rsidRDefault="00973932" w:rsidP="00973932">
      <w:r>
        <w:rPr>
          <w:b/>
        </w:rPr>
        <w:t>53/22</w:t>
      </w:r>
      <w:r>
        <w:rPr>
          <w:b/>
        </w:rPr>
        <w:tab/>
      </w:r>
      <w:r>
        <w:t xml:space="preserve">To receive, discuss and consider a formal complaint from a resident of North </w:t>
      </w:r>
      <w:proofErr w:type="spellStart"/>
      <w:r>
        <w:t>Luffenham</w:t>
      </w:r>
      <w:proofErr w:type="spellEnd"/>
      <w:r>
        <w:tab/>
      </w:r>
    </w:p>
    <w:p w14:paraId="3F67685F" w14:textId="77777777" w:rsidR="00973932" w:rsidRPr="003240C0" w:rsidRDefault="00973932" w:rsidP="006727B4">
      <w:pPr>
        <w:rPr>
          <w:bCs/>
        </w:rPr>
      </w:pPr>
    </w:p>
    <w:p w14:paraId="06296654" w14:textId="77777777" w:rsidR="00DC2150" w:rsidRDefault="00DC2150" w:rsidP="006727B4">
      <w:pPr>
        <w:rPr>
          <w:bCs/>
        </w:rPr>
      </w:pPr>
    </w:p>
    <w:p w14:paraId="535B50F2" w14:textId="2315856B" w:rsidR="001805C8" w:rsidRDefault="00DC2150" w:rsidP="006727B4">
      <w:r>
        <w:rPr>
          <w:b/>
        </w:rPr>
        <w:t>5</w:t>
      </w:r>
      <w:r w:rsidR="00973932">
        <w:rPr>
          <w:b/>
        </w:rPr>
        <w:t>4</w:t>
      </w:r>
      <w:r w:rsidR="003A5A66">
        <w:rPr>
          <w:b/>
        </w:rPr>
        <w:t>/22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 xml:space="preserve">Monday </w:t>
      </w:r>
      <w:r w:rsidR="00B74673">
        <w:rPr>
          <w:b/>
          <w:bCs/>
        </w:rPr>
        <w:t>16</w:t>
      </w:r>
      <w:r w:rsidR="00B74673" w:rsidRPr="00B74673">
        <w:rPr>
          <w:b/>
          <w:bCs/>
          <w:vertAlign w:val="superscript"/>
        </w:rPr>
        <w:t>th</w:t>
      </w:r>
      <w:r w:rsidR="00B74673">
        <w:rPr>
          <w:b/>
          <w:bCs/>
        </w:rPr>
        <w:t xml:space="preserve"> May</w:t>
      </w:r>
      <w:r w:rsidR="004E646B">
        <w:rPr>
          <w:b/>
          <w:bCs/>
        </w:rPr>
        <w:t xml:space="preserve"> </w:t>
      </w:r>
      <w:r w:rsidR="006727B4" w:rsidRPr="00A370AC">
        <w:rPr>
          <w:b/>
          <w:bCs/>
        </w:rPr>
        <w:t>7.30pm</w:t>
      </w:r>
      <w:r w:rsidR="00B74673">
        <w:rPr>
          <w:b/>
          <w:bCs/>
        </w:rPr>
        <w:t xml:space="preserve"> (Annual Parish Council Meeting)</w:t>
      </w:r>
      <w:r w:rsidR="006727B4">
        <w:t xml:space="preserve"> </w:t>
      </w:r>
    </w:p>
    <w:p w14:paraId="557B1AFB" w14:textId="77777777" w:rsidR="001805C8" w:rsidRDefault="001805C8" w:rsidP="006727B4"/>
    <w:p w14:paraId="32788045" w14:textId="713D3DDC" w:rsidR="00CB17E7" w:rsidRDefault="00E24141" w:rsidP="006727B4">
      <w:r>
        <w:t>John Willoughby</w:t>
      </w:r>
    </w:p>
    <w:p w14:paraId="53DDA118" w14:textId="5F4B23D5" w:rsidR="00CB17E7" w:rsidRDefault="001805C8" w:rsidP="00630093">
      <w:pPr>
        <w:ind w:left="-142"/>
      </w:pPr>
      <w:r>
        <w:t xml:space="preserve">  </w:t>
      </w:r>
      <w:r w:rsidR="00E24141">
        <w:t>Parish Clerk</w:t>
      </w:r>
    </w:p>
    <w:p w14:paraId="3ABF10F9" w14:textId="0CE9DF9F" w:rsidR="001805C8" w:rsidRDefault="001805C8" w:rsidP="00630093">
      <w:pPr>
        <w:ind w:left="-142"/>
      </w:pPr>
      <w:r>
        <w:t xml:space="preserve">  </w:t>
      </w:r>
      <w:r w:rsidR="003A5A66">
        <w:t>14</w:t>
      </w:r>
      <w:r w:rsidR="003A5A66" w:rsidRPr="003A5A66">
        <w:rPr>
          <w:vertAlign w:val="superscript"/>
        </w:rPr>
        <w:t>th</w:t>
      </w:r>
      <w:r w:rsidR="003A5A66">
        <w:t xml:space="preserve"> </w:t>
      </w:r>
      <w:r w:rsidR="00EA66C2">
        <w:t>March</w:t>
      </w:r>
      <w:r w:rsidR="003A5A66">
        <w:t xml:space="preserve"> 2022</w:t>
      </w:r>
    </w:p>
    <w:sectPr w:rsidR="001805C8" w:rsidSect="004F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AD30" w14:textId="77777777" w:rsidR="003D0B75" w:rsidRDefault="003D0B75">
      <w:r>
        <w:separator/>
      </w:r>
    </w:p>
  </w:endnote>
  <w:endnote w:type="continuationSeparator" w:id="0">
    <w:p w14:paraId="629AAD38" w14:textId="77777777" w:rsidR="003D0B75" w:rsidRDefault="003D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DC51" w14:textId="77777777" w:rsidR="003D0B75" w:rsidRDefault="003D0B75">
      <w:r>
        <w:separator/>
      </w:r>
    </w:p>
  </w:footnote>
  <w:footnote w:type="continuationSeparator" w:id="0">
    <w:p w14:paraId="44A0BB17" w14:textId="77777777" w:rsidR="003D0B75" w:rsidRDefault="003D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7220"/>
    <w:multiLevelType w:val="hybridMultilevel"/>
    <w:tmpl w:val="F6C2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0DF"/>
    <w:multiLevelType w:val="hybridMultilevel"/>
    <w:tmpl w:val="CACCA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7CBD"/>
    <w:multiLevelType w:val="hybridMultilevel"/>
    <w:tmpl w:val="7972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862"/>
    <w:multiLevelType w:val="hybridMultilevel"/>
    <w:tmpl w:val="2FB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965A7C"/>
    <w:multiLevelType w:val="hybridMultilevel"/>
    <w:tmpl w:val="0EDC5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443A4"/>
    <w:multiLevelType w:val="hybridMultilevel"/>
    <w:tmpl w:val="705CD3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652A27"/>
    <w:multiLevelType w:val="hybridMultilevel"/>
    <w:tmpl w:val="7F76336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2815"/>
    <w:multiLevelType w:val="hybridMultilevel"/>
    <w:tmpl w:val="B572666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C644A0"/>
    <w:multiLevelType w:val="hybridMultilevel"/>
    <w:tmpl w:val="ECDC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5754A"/>
    <w:multiLevelType w:val="hybridMultilevel"/>
    <w:tmpl w:val="B1AA40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F60685"/>
    <w:multiLevelType w:val="hybridMultilevel"/>
    <w:tmpl w:val="673E0F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5CD5B03"/>
    <w:multiLevelType w:val="hybridMultilevel"/>
    <w:tmpl w:val="BA3E6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410561"/>
    <w:multiLevelType w:val="hybridMultilevel"/>
    <w:tmpl w:val="F948F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B1675FF"/>
    <w:multiLevelType w:val="hybridMultilevel"/>
    <w:tmpl w:val="1214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15A24"/>
    <w:multiLevelType w:val="hybridMultilevel"/>
    <w:tmpl w:val="D17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342"/>
    <w:multiLevelType w:val="hybridMultilevel"/>
    <w:tmpl w:val="BD46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C40EC5"/>
    <w:multiLevelType w:val="hybridMultilevel"/>
    <w:tmpl w:val="9D3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4273C"/>
    <w:multiLevelType w:val="hybridMultilevel"/>
    <w:tmpl w:val="AC04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24"/>
  </w:num>
  <w:num w:numId="4">
    <w:abstractNumId w:val="33"/>
  </w:num>
  <w:num w:numId="5">
    <w:abstractNumId w:val="23"/>
  </w:num>
  <w:num w:numId="6">
    <w:abstractNumId w:val="21"/>
  </w:num>
  <w:num w:numId="7">
    <w:abstractNumId w:val="15"/>
  </w:num>
  <w:num w:numId="8">
    <w:abstractNumId w:val="32"/>
  </w:num>
  <w:num w:numId="9">
    <w:abstractNumId w:val="7"/>
  </w:num>
  <w:num w:numId="10">
    <w:abstractNumId w:val="25"/>
  </w:num>
  <w:num w:numId="11">
    <w:abstractNumId w:val="36"/>
  </w:num>
  <w:num w:numId="12">
    <w:abstractNumId w:val="19"/>
  </w:num>
  <w:num w:numId="13">
    <w:abstractNumId w:val="0"/>
  </w:num>
  <w:num w:numId="14">
    <w:abstractNumId w:val="2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18"/>
  </w:num>
  <w:num w:numId="20">
    <w:abstractNumId w:val="11"/>
  </w:num>
  <w:num w:numId="21">
    <w:abstractNumId w:val="10"/>
  </w:num>
  <w:num w:numId="22">
    <w:abstractNumId w:val="26"/>
  </w:num>
  <w:num w:numId="23">
    <w:abstractNumId w:val="34"/>
  </w:num>
  <w:num w:numId="24">
    <w:abstractNumId w:val="9"/>
  </w:num>
  <w:num w:numId="25">
    <w:abstractNumId w:val="17"/>
  </w:num>
  <w:num w:numId="26">
    <w:abstractNumId w:val="4"/>
  </w:num>
  <w:num w:numId="27">
    <w:abstractNumId w:val="35"/>
  </w:num>
  <w:num w:numId="28">
    <w:abstractNumId w:val="30"/>
  </w:num>
  <w:num w:numId="29">
    <w:abstractNumId w:val="22"/>
  </w:num>
  <w:num w:numId="30">
    <w:abstractNumId w:val="28"/>
  </w:num>
  <w:num w:numId="31">
    <w:abstractNumId w:val="27"/>
  </w:num>
  <w:num w:numId="32">
    <w:abstractNumId w:val="2"/>
  </w:num>
  <w:num w:numId="33">
    <w:abstractNumId w:val="3"/>
  </w:num>
  <w:num w:numId="34">
    <w:abstractNumId w:val="31"/>
  </w:num>
  <w:num w:numId="35">
    <w:abstractNumId w:val="16"/>
  </w:num>
  <w:num w:numId="36">
    <w:abstractNumId w:val="1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16F17"/>
    <w:rsid w:val="000328A8"/>
    <w:rsid w:val="00034DE1"/>
    <w:rsid w:val="00041B3A"/>
    <w:rsid w:val="00042A09"/>
    <w:rsid w:val="00044D45"/>
    <w:rsid w:val="00045A47"/>
    <w:rsid w:val="00047FD9"/>
    <w:rsid w:val="000515C1"/>
    <w:rsid w:val="00057B97"/>
    <w:rsid w:val="00072A60"/>
    <w:rsid w:val="00077325"/>
    <w:rsid w:val="0008237B"/>
    <w:rsid w:val="0009547E"/>
    <w:rsid w:val="000B7200"/>
    <w:rsid w:val="000D213B"/>
    <w:rsid w:val="000E78A7"/>
    <w:rsid w:val="00120875"/>
    <w:rsid w:val="00122611"/>
    <w:rsid w:val="00131FC2"/>
    <w:rsid w:val="001805C8"/>
    <w:rsid w:val="00183033"/>
    <w:rsid w:val="0019299C"/>
    <w:rsid w:val="001A4FDF"/>
    <w:rsid w:val="001C7D6A"/>
    <w:rsid w:val="001D2239"/>
    <w:rsid w:val="001F1897"/>
    <w:rsid w:val="001F4BBE"/>
    <w:rsid w:val="002073F0"/>
    <w:rsid w:val="00224298"/>
    <w:rsid w:val="00225C00"/>
    <w:rsid w:val="002312A1"/>
    <w:rsid w:val="0023335D"/>
    <w:rsid w:val="00242BA1"/>
    <w:rsid w:val="00246DCD"/>
    <w:rsid w:val="0028253B"/>
    <w:rsid w:val="00293966"/>
    <w:rsid w:val="00295BED"/>
    <w:rsid w:val="002A38C2"/>
    <w:rsid w:val="002B2B28"/>
    <w:rsid w:val="002D06D9"/>
    <w:rsid w:val="002D1E89"/>
    <w:rsid w:val="002D24EC"/>
    <w:rsid w:val="002D69B0"/>
    <w:rsid w:val="002E19C2"/>
    <w:rsid w:val="002E2B08"/>
    <w:rsid w:val="002F7AC0"/>
    <w:rsid w:val="003076C2"/>
    <w:rsid w:val="003240C0"/>
    <w:rsid w:val="0033238D"/>
    <w:rsid w:val="003374CE"/>
    <w:rsid w:val="00346C8B"/>
    <w:rsid w:val="0035337B"/>
    <w:rsid w:val="00360221"/>
    <w:rsid w:val="003654A5"/>
    <w:rsid w:val="003A5A66"/>
    <w:rsid w:val="003B6A68"/>
    <w:rsid w:val="003D0B75"/>
    <w:rsid w:val="003E42E6"/>
    <w:rsid w:val="003E4811"/>
    <w:rsid w:val="003E7B66"/>
    <w:rsid w:val="003F02F6"/>
    <w:rsid w:val="00411975"/>
    <w:rsid w:val="00422956"/>
    <w:rsid w:val="0043334C"/>
    <w:rsid w:val="00440A88"/>
    <w:rsid w:val="0044474A"/>
    <w:rsid w:val="004547DC"/>
    <w:rsid w:val="00457639"/>
    <w:rsid w:val="00466D29"/>
    <w:rsid w:val="0047162F"/>
    <w:rsid w:val="0047787B"/>
    <w:rsid w:val="00491B29"/>
    <w:rsid w:val="004B2DD3"/>
    <w:rsid w:val="004D7F7B"/>
    <w:rsid w:val="004E646B"/>
    <w:rsid w:val="004F1A59"/>
    <w:rsid w:val="00514E86"/>
    <w:rsid w:val="0052329D"/>
    <w:rsid w:val="00552B55"/>
    <w:rsid w:val="005874F7"/>
    <w:rsid w:val="005C4534"/>
    <w:rsid w:val="005C5F35"/>
    <w:rsid w:val="005C6523"/>
    <w:rsid w:val="005F3E7A"/>
    <w:rsid w:val="0061243B"/>
    <w:rsid w:val="00612E08"/>
    <w:rsid w:val="00630093"/>
    <w:rsid w:val="00634DE2"/>
    <w:rsid w:val="00636AD8"/>
    <w:rsid w:val="00637B1B"/>
    <w:rsid w:val="00642725"/>
    <w:rsid w:val="00646AEE"/>
    <w:rsid w:val="00656F4B"/>
    <w:rsid w:val="006727B4"/>
    <w:rsid w:val="00681E0E"/>
    <w:rsid w:val="006A03B5"/>
    <w:rsid w:val="006A6DA8"/>
    <w:rsid w:val="006B4283"/>
    <w:rsid w:val="006D1417"/>
    <w:rsid w:val="006E1B64"/>
    <w:rsid w:val="00705AE7"/>
    <w:rsid w:val="00722E61"/>
    <w:rsid w:val="00731FF7"/>
    <w:rsid w:val="00747D25"/>
    <w:rsid w:val="00757EB4"/>
    <w:rsid w:val="007621E2"/>
    <w:rsid w:val="00764F37"/>
    <w:rsid w:val="00782CEA"/>
    <w:rsid w:val="00783866"/>
    <w:rsid w:val="00783E4E"/>
    <w:rsid w:val="00787B56"/>
    <w:rsid w:val="007A6D6D"/>
    <w:rsid w:val="007B2F5D"/>
    <w:rsid w:val="007B70A1"/>
    <w:rsid w:val="007E4C54"/>
    <w:rsid w:val="007E7945"/>
    <w:rsid w:val="00817DDF"/>
    <w:rsid w:val="00841CC9"/>
    <w:rsid w:val="008614D5"/>
    <w:rsid w:val="008668F8"/>
    <w:rsid w:val="008915C0"/>
    <w:rsid w:val="008919DA"/>
    <w:rsid w:val="00896AEB"/>
    <w:rsid w:val="008A03D3"/>
    <w:rsid w:val="008A664B"/>
    <w:rsid w:val="008C3469"/>
    <w:rsid w:val="008D1EDB"/>
    <w:rsid w:val="008D297F"/>
    <w:rsid w:val="008D6677"/>
    <w:rsid w:val="008E3973"/>
    <w:rsid w:val="008E5824"/>
    <w:rsid w:val="008F5E68"/>
    <w:rsid w:val="00917E48"/>
    <w:rsid w:val="009212FB"/>
    <w:rsid w:val="00930F49"/>
    <w:rsid w:val="0093533D"/>
    <w:rsid w:val="00945BE2"/>
    <w:rsid w:val="009546C4"/>
    <w:rsid w:val="00955A53"/>
    <w:rsid w:val="00973932"/>
    <w:rsid w:val="00995EA6"/>
    <w:rsid w:val="009A1449"/>
    <w:rsid w:val="009A2778"/>
    <w:rsid w:val="009A3E3B"/>
    <w:rsid w:val="009C3A21"/>
    <w:rsid w:val="009D42E3"/>
    <w:rsid w:val="009D6185"/>
    <w:rsid w:val="009E3AE7"/>
    <w:rsid w:val="00A1093D"/>
    <w:rsid w:val="00A24BA4"/>
    <w:rsid w:val="00A370AC"/>
    <w:rsid w:val="00A51B7F"/>
    <w:rsid w:val="00A52866"/>
    <w:rsid w:val="00A52CAE"/>
    <w:rsid w:val="00A73889"/>
    <w:rsid w:val="00A877F3"/>
    <w:rsid w:val="00A959D4"/>
    <w:rsid w:val="00AA632E"/>
    <w:rsid w:val="00AD1973"/>
    <w:rsid w:val="00AE0267"/>
    <w:rsid w:val="00AE6D77"/>
    <w:rsid w:val="00AF5D56"/>
    <w:rsid w:val="00B129AE"/>
    <w:rsid w:val="00B228E2"/>
    <w:rsid w:val="00B22D9F"/>
    <w:rsid w:val="00B240AD"/>
    <w:rsid w:val="00B26E98"/>
    <w:rsid w:val="00B350DE"/>
    <w:rsid w:val="00B577FA"/>
    <w:rsid w:val="00B65836"/>
    <w:rsid w:val="00B661F6"/>
    <w:rsid w:val="00B66F58"/>
    <w:rsid w:val="00B67899"/>
    <w:rsid w:val="00B728A8"/>
    <w:rsid w:val="00B74673"/>
    <w:rsid w:val="00B76B7E"/>
    <w:rsid w:val="00B93522"/>
    <w:rsid w:val="00BB0DDC"/>
    <w:rsid w:val="00BC349C"/>
    <w:rsid w:val="00BD1FC5"/>
    <w:rsid w:val="00BE16A7"/>
    <w:rsid w:val="00BF1CD1"/>
    <w:rsid w:val="00BF2035"/>
    <w:rsid w:val="00BF2F2C"/>
    <w:rsid w:val="00C0130A"/>
    <w:rsid w:val="00C0441B"/>
    <w:rsid w:val="00C050B4"/>
    <w:rsid w:val="00C34AAF"/>
    <w:rsid w:val="00C41A09"/>
    <w:rsid w:val="00C7107E"/>
    <w:rsid w:val="00C97414"/>
    <w:rsid w:val="00CA5948"/>
    <w:rsid w:val="00CB17E7"/>
    <w:rsid w:val="00CB2C25"/>
    <w:rsid w:val="00CF6223"/>
    <w:rsid w:val="00CF781F"/>
    <w:rsid w:val="00D435EF"/>
    <w:rsid w:val="00D44402"/>
    <w:rsid w:val="00D46362"/>
    <w:rsid w:val="00D71771"/>
    <w:rsid w:val="00D757BA"/>
    <w:rsid w:val="00D93100"/>
    <w:rsid w:val="00DA2BE1"/>
    <w:rsid w:val="00DB7D2E"/>
    <w:rsid w:val="00DC1AE6"/>
    <w:rsid w:val="00DC2115"/>
    <w:rsid w:val="00DC2150"/>
    <w:rsid w:val="00DC2843"/>
    <w:rsid w:val="00DE1B32"/>
    <w:rsid w:val="00DE67E4"/>
    <w:rsid w:val="00E00017"/>
    <w:rsid w:val="00E03364"/>
    <w:rsid w:val="00E20AF8"/>
    <w:rsid w:val="00E24141"/>
    <w:rsid w:val="00E26226"/>
    <w:rsid w:val="00E3563A"/>
    <w:rsid w:val="00E36BD4"/>
    <w:rsid w:val="00E40CF0"/>
    <w:rsid w:val="00E41781"/>
    <w:rsid w:val="00E539E7"/>
    <w:rsid w:val="00E667D1"/>
    <w:rsid w:val="00E73110"/>
    <w:rsid w:val="00E84DBC"/>
    <w:rsid w:val="00E9573B"/>
    <w:rsid w:val="00E9759C"/>
    <w:rsid w:val="00EA1925"/>
    <w:rsid w:val="00EA47C1"/>
    <w:rsid w:val="00EA66C2"/>
    <w:rsid w:val="00EC74B9"/>
    <w:rsid w:val="00EE3289"/>
    <w:rsid w:val="00F04015"/>
    <w:rsid w:val="00F1122A"/>
    <w:rsid w:val="00F26BF1"/>
    <w:rsid w:val="00F34A0D"/>
    <w:rsid w:val="00F60D7C"/>
    <w:rsid w:val="00F63220"/>
    <w:rsid w:val="00F76AFA"/>
    <w:rsid w:val="00FB036C"/>
    <w:rsid w:val="00FD11B5"/>
    <w:rsid w:val="00FD44EF"/>
    <w:rsid w:val="00FE1884"/>
    <w:rsid w:val="00FE3BAC"/>
    <w:rsid w:val="00FE5E7A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101</cp:revision>
  <cp:lastPrinted>2020-12-01T11:18:00Z</cp:lastPrinted>
  <dcterms:created xsi:type="dcterms:W3CDTF">2020-12-14T09:17:00Z</dcterms:created>
  <dcterms:modified xsi:type="dcterms:W3CDTF">2022-03-14T10:55:00Z</dcterms:modified>
</cp:coreProperties>
</file>