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75825D5E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014F3A">
        <w:rPr>
          <w:rFonts w:ascii="Verdana" w:eastAsia="Verdana" w:hAnsi="Verdana" w:cs="Verdana"/>
          <w:b/>
        </w:rPr>
        <w:t>18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D634AD">
        <w:rPr>
          <w:rFonts w:ascii="Verdana" w:eastAsia="Verdana" w:hAnsi="Verdana" w:cs="Verdana"/>
          <w:b/>
        </w:rPr>
        <w:t>October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247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635FDC8C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55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377ECF1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56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059DC563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57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2FA4F7BC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58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55BD3271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014F3A">
        <w:rPr>
          <w:rFonts w:ascii="Verdana" w:eastAsia="Verdana" w:hAnsi="Verdana" w:cs="Verdana"/>
        </w:rPr>
        <w:t>20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E34125">
        <w:rPr>
          <w:rFonts w:ascii="Verdana" w:eastAsia="Verdana" w:hAnsi="Verdana" w:cs="Verdana"/>
        </w:rPr>
        <w:t>September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507C8818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59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63B21345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60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5B97F734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14F3A">
        <w:rPr>
          <w:rFonts w:ascii="Verdana" w:eastAsia="Verdana" w:hAnsi="Verdana" w:cs="Verdana"/>
          <w:b/>
        </w:rPr>
        <w:t>61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3E59AE35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  <w:r w:rsidR="002571AE">
        <w:rPr>
          <w:rFonts w:ascii="Verdana" w:eastAsia="Verdana" w:hAnsi="Verdana" w:cs="Verdana"/>
        </w:rPr>
        <w:t xml:space="preserve"> 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1658700B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D727AE">
        <w:rPr>
          <w:rFonts w:ascii="Verdana" w:eastAsia="Verdana" w:hAnsi="Verdana" w:cs="Verdana"/>
        </w:rPr>
        <w:t>.</w:t>
      </w:r>
    </w:p>
    <w:p w14:paraId="22D71EE0" w14:textId="77777777" w:rsidR="00D727AE" w:rsidRPr="00E75C2A" w:rsidRDefault="00D727AE" w:rsidP="00E75C2A">
      <w:pPr>
        <w:rPr>
          <w:rFonts w:ascii="Verdana" w:eastAsia="Verdana" w:hAnsi="Verdana" w:cs="Verdana"/>
        </w:rPr>
      </w:pPr>
    </w:p>
    <w:p w14:paraId="3C8704FC" w14:textId="0B51556A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  <w:r w:rsidR="00DF5768">
        <w:rPr>
          <w:rFonts w:ascii="Verdana" w:eastAsia="Verdana" w:hAnsi="Verdana" w:cs="Verdana"/>
        </w:rPr>
        <w:t xml:space="preserve"> 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24A07486" w14:textId="6D84D608" w:rsidR="00690CBA" w:rsidRDefault="00690CBA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  <w:r w:rsidR="00AB17C9">
        <w:rPr>
          <w:rFonts w:ascii="Verdana" w:eastAsia="Verdana" w:hAnsi="Verdana" w:cs="Verdana"/>
        </w:rPr>
        <w:t xml:space="preserve"> and </w:t>
      </w:r>
      <w:r w:rsidR="00E75C2A">
        <w:rPr>
          <w:rFonts w:ascii="Verdana" w:eastAsia="Verdana" w:hAnsi="Verdana" w:cs="Verdana"/>
        </w:rPr>
        <w:t>t</w:t>
      </w:r>
      <w:r w:rsidR="00AB17C9">
        <w:rPr>
          <w:rFonts w:ascii="Verdana" w:eastAsia="Verdana" w:hAnsi="Verdana" w:cs="Verdana"/>
        </w:rPr>
        <w:t>idying up of village spaces</w:t>
      </w:r>
      <w:r w:rsidR="00D31398">
        <w:rPr>
          <w:rFonts w:ascii="Verdana" w:eastAsia="Verdana" w:hAnsi="Verdana" w:cs="Verdana"/>
        </w:rPr>
        <w:t>.</w:t>
      </w:r>
    </w:p>
    <w:p w14:paraId="215CFE81" w14:textId="77777777" w:rsidR="00E75C2A" w:rsidRPr="00E75C2A" w:rsidRDefault="00E75C2A" w:rsidP="00E75C2A">
      <w:pPr>
        <w:pStyle w:val="ListParagraph"/>
        <w:rPr>
          <w:rFonts w:ascii="Verdana" w:eastAsia="Verdana" w:hAnsi="Verdana" w:cs="Verdana"/>
        </w:rPr>
      </w:pPr>
    </w:p>
    <w:p w14:paraId="79FE06EF" w14:textId="00C6786E" w:rsidR="00E75C2A" w:rsidRDefault="00E75C2A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AGAR – Moore External Auditor</w:t>
      </w:r>
    </w:p>
    <w:p w14:paraId="342266DF" w14:textId="77777777" w:rsidR="00E75C2A" w:rsidRPr="00E75C2A" w:rsidRDefault="00E75C2A" w:rsidP="00E75C2A">
      <w:pPr>
        <w:pStyle w:val="ListParagraph"/>
        <w:rPr>
          <w:rFonts w:ascii="Verdana" w:eastAsia="Verdana" w:hAnsi="Verdana" w:cs="Verdana"/>
        </w:rPr>
      </w:pPr>
    </w:p>
    <w:p w14:paraId="4188B206" w14:textId="38AD02BB" w:rsidR="00E75C2A" w:rsidRDefault="000D4B13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Local Plan Meeting </w:t>
      </w:r>
      <w:r w:rsidR="007E7BBA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7E7BBA">
        <w:rPr>
          <w:rFonts w:ascii="Verdana" w:eastAsia="Verdana" w:hAnsi="Verdana" w:cs="Verdana"/>
        </w:rPr>
        <w:t>18 October 2023 at 7p</w:t>
      </w:r>
      <w:r w:rsidR="001944A3">
        <w:rPr>
          <w:rFonts w:ascii="Verdana" w:eastAsia="Verdana" w:hAnsi="Verdana" w:cs="Verdana"/>
        </w:rPr>
        <w:t>m at the Council Chambers at RCC</w:t>
      </w:r>
      <w:r w:rsidR="007E7BBA">
        <w:rPr>
          <w:rFonts w:ascii="Verdana" w:eastAsia="Verdana" w:hAnsi="Verdana" w:cs="Verdana"/>
        </w:rPr>
        <w:t xml:space="preserve">. </w:t>
      </w:r>
    </w:p>
    <w:p w14:paraId="2B59D6BF" w14:textId="77777777" w:rsidR="001944A3" w:rsidRPr="001944A3" w:rsidRDefault="001944A3" w:rsidP="001944A3">
      <w:pPr>
        <w:pStyle w:val="ListParagraph"/>
        <w:rPr>
          <w:rFonts w:ascii="Verdana" w:eastAsia="Verdana" w:hAnsi="Verdana" w:cs="Verdana"/>
        </w:rPr>
      </w:pPr>
    </w:p>
    <w:p w14:paraId="656D244B" w14:textId="69FB29D4" w:rsidR="00151771" w:rsidRDefault="00ED524A" w:rsidP="0015177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LRALC AGM – Invites to join </w:t>
      </w:r>
      <w:r w:rsidR="00151771">
        <w:rPr>
          <w:rFonts w:ascii="Verdana" w:eastAsia="Verdana" w:hAnsi="Verdana" w:cs="Verdana"/>
        </w:rPr>
        <w:t xml:space="preserve">£10 per delegate to cover food costs. </w:t>
      </w:r>
    </w:p>
    <w:p w14:paraId="3ED1A352" w14:textId="77777777" w:rsidR="00151771" w:rsidRPr="00151771" w:rsidRDefault="00151771" w:rsidP="00151771">
      <w:pPr>
        <w:pStyle w:val="ListParagraph"/>
        <w:rPr>
          <w:rFonts w:ascii="Verdana" w:eastAsia="Verdana" w:hAnsi="Verdana" w:cs="Verdana"/>
        </w:rPr>
      </w:pPr>
    </w:p>
    <w:p w14:paraId="58292DDF" w14:textId="048661EF" w:rsidR="00151771" w:rsidRDefault="00B9639C" w:rsidP="0015177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Support requested following two near fatal crashes </w:t>
      </w:r>
      <w:r w:rsidR="00CB6A33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r w:rsidR="00CB6A33">
        <w:rPr>
          <w:rFonts w:ascii="Verdana" w:eastAsia="Verdana" w:hAnsi="Verdana" w:cs="Verdana"/>
        </w:rPr>
        <w:t>Mr Kingston/Highways</w:t>
      </w:r>
    </w:p>
    <w:p w14:paraId="049AE5F9" w14:textId="77777777" w:rsidR="00CB6A33" w:rsidRPr="00CB6A33" w:rsidRDefault="00CB6A33" w:rsidP="00CB6A33">
      <w:pPr>
        <w:pStyle w:val="ListParagraph"/>
        <w:rPr>
          <w:rFonts w:ascii="Verdana" w:eastAsia="Verdana" w:hAnsi="Verdana" w:cs="Verdana"/>
        </w:rPr>
      </w:pPr>
    </w:p>
    <w:p w14:paraId="78BC4697" w14:textId="0613D784" w:rsidR="00D10441" w:rsidRPr="00D10441" w:rsidRDefault="005F4296" w:rsidP="00D10441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Broken Bridge </w:t>
      </w:r>
      <w:r w:rsidR="00D10441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Highways</w:t>
      </w:r>
    </w:p>
    <w:p w14:paraId="42279094" w14:textId="77777777" w:rsidR="00E864AE" w:rsidRPr="005F4296" w:rsidRDefault="00E864AE" w:rsidP="005F4296">
      <w:pPr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0DA15271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5F4296">
        <w:rPr>
          <w:rFonts w:ascii="Verdana" w:eastAsia="Verdana" w:hAnsi="Verdana" w:cs="Verdana"/>
          <w:b/>
        </w:rPr>
        <w:t>62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1203D8CF" w14:textId="4B1F603C" w:rsidR="00211C1E" w:rsidRDefault="00816183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Moores</w:t>
      </w:r>
      <w:proofErr w:type="spellEnd"/>
      <w:r>
        <w:rPr>
          <w:rFonts w:ascii="Verdana" w:eastAsia="Verdana" w:hAnsi="Verdana" w:cs="Verdana"/>
        </w:rPr>
        <w:t xml:space="preserve"> </w:t>
      </w:r>
      <w:r w:rsidR="00BA597A">
        <w:rPr>
          <w:rFonts w:ascii="Verdana" w:eastAsia="Verdana" w:hAnsi="Verdana" w:cs="Verdana"/>
        </w:rPr>
        <w:t>External Auditor – £252</w:t>
      </w:r>
    </w:p>
    <w:p w14:paraId="56488FDC" w14:textId="104F0D5A" w:rsidR="003600D7" w:rsidRDefault="003600D7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Spiel Press - £133.15</w:t>
      </w:r>
    </w:p>
    <w:p w14:paraId="76C69194" w14:textId="77777777" w:rsidR="00377CD4" w:rsidRPr="00377CD4" w:rsidRDefault="00377CD4" w:rsidP="00377CD4">
      <w:pPr>
        <w:spacing w:line="360" w:lineRule="auto"/>
        <w:rPr>
          <w:rFonts w:ascii="Verdana" w:eastAsia="Verdana" w:hAnsi="Verdana" w:cs="Verdana"/>
        </w:rPr>
      </w:pPr>
    </w:p>
    <w:p w14:paraId="5888791E" w14:textId="1D8BF038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A597A">
        <w:rPr>
          <w:rFonts w:ascii="Verdana" w:eastAsia="Verdana" w:hAnsi="Verdana" w:cs="Verdana"/>
          <w:b/>
        </w:rPr>
        <w:t>63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0A0E09CF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A597A">
        <w:rPr>
          <w:rFonts w:ascii="Verdana" w:eastAsia="Verdana" w:hAnsi="Verdana" w:cs="Verdana"/>
          <w:b/>
        </w:rPr>
        <w:t>64/</w:t>
      </w:r>
      <w:r w:rsidR="00005994">
        <w:rPr>
          <w:rFonts w:ascii="Verdana" w:eastAsia="Verdana" w:hAnsi="Verdana" w:cs="Verdana"/>
          <w:b/>
        </w:rPr>
        <w:t>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61A0982F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BA597A">
        <w:rPr>
          <w:rFonts w:ascii="Verdana" w:eastAsia="Verdana" w:hAnsi="Verdana" w:cs="Verdana"/>
          <w:b/>
        </w:rPr>
        <w:t>65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7434251C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BA597A">
        <w:rPr>
          <w:rFonts w:ascii="Verdana" w:eastAsia="Verdana" w:hAnsi="Verdana" w:cs="Verdana"/>
          <w:b/>
          <w:bCs/>
        </w:rPr>
        <w:t>66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8639E4">
        <w:rPr>
          <w:rFonts w:ascii="Verdana" w:eastAsia="Verdana" w:hAnsi="Verdana" w:cs="Verdana"/>
        </w:rPr>
        <w:t xml:space="preserve">Neighbourhood Plan 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724A9847" w:rsidR="00BA597A" w:rsidRDefault="00BA597A">
      <w:pPr>
        <w:spacing w:line="240" w:lineRule="auto"/>
        <w:rPr>
          <w:rFonts w:ascii="Verdana" w:eastAsia="Verdana" w:hAnsi="Verdana" w:cs="Verdana"/>
        </w:rPr>
      </w:pPr>
      <w:r w:rsidRPr="00BA597A">
        <w:rPr>
          <w:rFonts w:ascii="Verdana" w:eastAsia="Verdana" w:hAnsi="Verdana" w:cs="Verdana"/>
          <w:b/>
          <w:bCs/>
        </w:rPr>
        <w:t>167/23</w:t>
      </w:r>
      <w:r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>
        <w:rPr>
          <w:rFonts w:ascii="Verdana" w:eastAsia="Verdana" w:hAnsi="Verdana" w:cs="Verdana"/>
        </w:rPr>
        <w:t xml:space="preserve">Award </w:t>
      </w:r>
    </w:p>
    <w:p w14:paraId="71D164FF" w14:textId="77777777" w:rsidR="00E66A95" w:rsidRDefault="00E66A95">
      <w:pPr>
        <w:spacing w:line="240" w:lineRule="auto"/>
        <w:rPr>
          <w:rFonts w:ascii="Verdana" w:eastAsia="Verdana" w:hAnsi="Verdana" w:cs="Verdana"/>
        </w:rPr>
      </w:pPr>
    </w:p>
    <w:p w14:paraId="274C28C0" w14:textId="4C70E41D" w:rsidR="00E66A95" w:rsidRDefault="00E66A95">
      <w:pPr>
        <w:spacing w:line="240" w:lineRule="auto"/>
        <w:rPr>
          <w:rFonts w:ascii="Verdana" w:eastAsia="Verdana" w:hAnsi="Verdana" w:cs="Verdana"/>
        </w:rPr>
      </w:pPr>
      <w:r w:rsidRPr="00E66A95">
        <w:rPr>
          <w:rFonts w:ascii="Verdana" w:eastAsia="Verdana" w:hAnsi="Verdana" w:cs="Verdana"/>
          <w:b/>
          <w:bCs/>
        </w:rPr>
        <w:t>168/23</w:t>
      </w:r>
      <w:r>
        <w:rPr>
          <w:rFonts w:ascii="Verdana" w:eastAsia="Verdana" w:hAnsi="Verdana" w:cs="Verdana"/>
        </w:rPr>
        <w:t xml:space="preserve"> </w:t>
      </w:r>
      <w:r w:rsidR="00B16BC2">
        <w:rPr>
          <w:rFonts w:ascii="Verdana" w:eastAsia="Verdana" w:hAnsi="Verdana" w:cs="Verdana"/>
        </w:rPr>
        <w:t xml:space="preserve">Village </w:t>
      </w:r>
      <w:r>
        <w:rPr>
          <w:rFonts w:ascii="Verdana" w:eastAsia="Verdana" w:hAnsi="Verdana" w:cs="Verdana"/>
        </w:rPr>
        <w:t xml:space="preserve">Website </w:t>
      </w:r>
    </w:p>
    <w:p w14:paraId="148936B7" w14:textId="77777777" w:rsidR="00675166" w:rsidRDefault="00675166">
      <w:pPr>
        <w:spacing w:line="240" w:lineRule="auto"/>
        <w:rPr>
          <w:rFonts w:ascii="Verdana" w:eastAsia="Verdana" w:hAnsi="Verdana" w:cs="Verdana"/>
        </w:rPr>
      </w:pPr>
    </w:p>
    <w:p w14:paraId="276D89D8" w14:textId="6241FA2C" w:rsidR="00675166" w:rsidRPr="00675166" w:rsidRDefault="00675166">
      <w:pPr>
        <w:spacing w:line="240" w:lineRule="auto"/>
        <w:rPr>
          <w:rFonts w:ascii="Verdana" w:eastAsia="Verdana" w:hAnsi="Verdana" w:cs="Verdana"/>
          <w:b/>
          <w:bCs/>
        </w:rPr>
      </w:pPr>
      <w:r w:rsidRPr="00675166">
        <w:rPr>
          <w:rFonts w:ascii="Verdana" w:eastAsia="Verdana" w:hAnsi="Verdana" w:cs="Verdana"/>
          <w:b/>
          <w:bCs/>
        </w:rPr>
        <w:t>169/23</w:t>
      </w:r>
      <w:r>
        <w:rPr>
          <w:rFonts w:ascii="Verdana" w:eastAsia="Verdana" w:hAnsi="Verdana" w:cs="Verdana"/>
          <w:b/>
          <w:bCs/>
        </w:rPr>
        <w:t xml:space="preserve"> </w:t>
      </w:r>
      <w:r w:rsidRPr="00675166">
        <w:rPr>
          <w:rFonts w:ascii="Verdana" w:eastAsia="Verdana" w:hAnsi="Verdana" w:cs="Verdana"/>
        </w:rPr>
        <w:t xml:space="preserve">North </w:t>
      </w:r>
      <w:proofErr w:type="spellStart"/>
      <w:r w:rsidRPr="00675166">
        <w:rPr>
          <w:rFonts w:ascii="Verdana" w:eastAsia="Verdana" w:hAnsi="Verdana" w:cs="Verdana"/>
        </w:rPr>
        <w:t>Luffenham</w:t>
      </w:r>
      <w:proofErr w:type="spellEnd"/>
      <w:r>
        <w:rPr>
          <w:rFonts w:ascii="Verdana" w:eastAsia="Verdana" w:hAnsi="Verdana" w:cs="Verdana"/>
          <w:b/>
          <w:bCs/>
        </w:rPr>
        <w:t xml:space="preserve"> </w:t>
      </w:r>
      <w:r w:rsidRPr="00675166">
        <w:rPr>
          <w:rFonts w:ascii="Verdana" w:eastAsia="Verdana" w:hAnsi="Verdana" w:cs="Verdana"/>
        </w:rPr>
        <w:t xml:space="preserve">Youth </w:t>
      </w:r>
      <w:r>
        <w:rPr>
          <w:rFonts w:ascii="Verdana" w:eastAsia="Verdana" w:hAnsi="Verdana" w:cs="Verdana"/>
        </w:rPr>
        <w:t xml:space="preserve">Parish </w:t>
      </w:r>
      <w:r w:rsidRPr="00675166">
        <w:rPr>
          <w:rFonts w:ascii="Verdana" w:eastAsia="Verdana" w:hAnsi="Verdana" w:cs="Verdana"/>
        </w:rPr>
        <w:t>Council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5813AE22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</w:t>
      </w:r>
      <w:r w:rsidR="00675166">
        <w:rPr>
          <w:rFonts w:ascii="Verdana" w:eastAsia="Verdana" w:hAnsi="Verdana" w:cs="Verdana"/>
          <w:b/>
        </w:rPr>
        <w:t>70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5122E7">
        <w:rPr>
          <w:rFonts w:ascii="Verdana" w:eastAsia="Verdana" w:hAnsi="Verdana" w:cs="Verdana"/>
          <w:b/>
          <w:bCs/>
        </w:rPr>
        <w:t>15</w:t>
      </w:r>
      <w:r w:rsidR="005122E7" w:rsidRPr="005122E7">
        <w:rPr>
          <w:rFonts w:ascii="Verdana" w:eastAsia="Verdana" w:hAnsi="Verdana" w:cs="Verdana"/>
          <w:b/>
          <w:bCs/>
          <w:vertAlign w:val="superscript"/>
        </w:rPr>
        <w:t>th</w:t>
      </w:r>
      <w:r w:rsidR="005122E7">
        <w:rPr>
          <w:rFonts w:ascii="Verdana" w:eastAsia="Verdana" w:hAnsi="Verdana" w:cs="Verdana"/>
          <w:b/>
          <w:bCs/>
        </w:rPr>
        <w:t xml:space="preserve"> November</w:t>
      </w:r>
      <w:r w:rsidR="00E51FD8">
        <w:rPr>
          <w:rFonts w:ascii="Verdana" w:eastAsia="Verdana" w:hAnsi="Verdana" w:cs="Verdana"/>
          <w:b/>
          <w:bCs/>
        </w:rPr>
        <w:t xml:space="preserve"> 2023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38D"/>
    <w:rsid w:val="00044E2E"/>
    <w:rsid w:val="00052B54"/>
    <w:rsid w:val="00061579"/>
    <w:rsid w:val="0006345F"/>
    <w:rsid w:val="00092ACB"/>
    <w:rsid w:val="00095089"/>
    <w:rsid w:val="000968E5"/>
    <w:rsid w:val="000A4334"/>
    <w:rsid w:val="000A4C63"/>
    <w:rsid w:val="000D43A8"/>
    <w:rsid w:val="000D4B13"/>
    <w:rsid w:val="000E0C61"/>
    <w:rsid w:val="000F012A"/>
    <w:rsid w:val="000F086D"/>
    <w:rsid w:val="000F1A22"/>
    <w:rsid w:val="000F3160"/>
    <w:rsid w:val="000F408A"/>
    <w:rsid w:val="000F69F4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944A3"/>
    <w:rsid w:val="001C070B"/>
    <w:rsid w:val="001C3B0F"/>
    <w:rsid w:val="001D0B4E"/>
    <w:rsid w:val="001D21F9"/>
    <w:rsid w:val="001D697E"/>
    <w:rsid w:val="001E3FCB"/>
    <w:rsid w:val="001F6A35"/>
    <w:rsid w:val="00211C1E"/>
    <w:rsid w:val="00224954"/>
    <w:rsid w:val="00232895"/>
    <w:rsid w:val="002364B8"/>
    <w:rsid w:val="00237E21"/>
    <w:rsid w:val="00244BA0"/>
    <w:rsid w:val="0025284E"/>
    <w:rsid w:val="0025432E"/>
    <w:rsid w:val="0025450E"/>
    <w:rsid w:val="002571AE"/>
    <w:rsid w:val="00257AD6"/>
    <w:rsid w:val="002A2DD3"/>
    <w:rsid w:val="002B4106"/>
    <w:rsid w:val="002B4B2C"/>
    <w:rsid w:val="002C6392"/>
    <w:rsid w:val="002D048F"/>
    <w:rsid w:val="002D47DC"/>
    <w:rsid w:val="002E1692"/>
    <w:rsid w:val="002E54A2"/>
    <w:rsid w:val="002E59B2"/>
    <w:rsid w:val="00307903"/>
    <w:rsid w:val="0032135E"/>
    <w:rsid w:val="00336CC3"/>
    <w:rsid w:val="0034090D"/>
    <w:rsid w:val="003600D7"/>
    <w:rsid w:val="00362920"/>
    <w:rsid w:val="00377CD4"/>
    <w:rsid w:val="003935E6"/>
    <w:rsid w:val="00397CC6"/>
    <w:rsid w:val="003A38DD"/>
    <w:rsid w:val="003B0AB4"/>
    <w:rsid w:val="003B1973"/>
    <w:rsid w:val="003B3646"/>
    <w:rsid w:val="003C28B6"/>
    <w:rsid w:val="003D7FBC"/>
    <w:rsid w:val="003F18E2"/>
    <w:rsid w:val="004150A0"/>
    <w:rsid w:val="00420B94"/>
    <w:rsid w:val="00457512"/>
    <w:rsid w:val="00484715"/>
    <w:rsid w:val="00486AFB"/>
    <w:rsid w:val="00494B6C"/>
    <w:rsid w:val="004A09AC"/>
    <w:rsid w:val="004C5FEC"/>
    <w:rsid w:val="004D4587"/>
    <w:rsid w:val="004F2838"/>
    <w:rsid w:val="005015BC"/>
    <w:rsid w:val="005031AC"/>
    <w:rsid w:val="00506F95"/>
    <w:rsid w:val="00507C6B"/>
    <w:rsid w:val="005122E7"/>
    <w:rsid w:val="00526CCD"/>
    <w:rsid w:val="00536A53"/>
    <w:rsid w:val="00552352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5F4296"/>
    <w:rsid w:val="00600EB2"/>
    <w:rsid w:val="00601E5B"/>
    <w:rsid w:val="006176D0"/>
    <w:rsid w:val="006200BA"/>
    <w:rsid w:val="006456BD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D050C"/>
    <w:rsid w:val="007D44DD"/>
    <w:rsid w:val="007E2E89"/>
    <w:rsid w:val="007E7BBA"/>
    <w:rsid w:val="007F592C"/>
    <w:rsid w:val="008002DD"/>
    <w:rsid w:val="0080427C"/>
    <w:rsid w:val="00816183"/>
    <w:rsid w:val="0082152E"/>
    <w:rsid w:val="00840EDF"/>
    <w:rsid w:val="00843EEB"/>
    <w:rsid w:val="008534EA"/>
    <w:rsid w:val="00855F60"/>
    <w:rsid w:val="00856894"/>
    <w:rsid w:val="008639E4"/>
    <w:rsid w:val="00882306"/>
    <w:rsid w:val="00885808"/>
    <w:rsid w:val="0089105C"/>
    <w:rsid w:val="008B016C"/>
    <w:rsid w:val="008B0C49"/>
    <w:rsid w:val="008C26F2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7771B"/>
    <w:rsid w:val="00982CD9"/>
    <w:rsid w:val="0098373F"/>
    <w:rsid w:val="0099474A"/>
    <w:rsid w:val="00994A17"/>
    <w:rsid w:val="009A5F1B"/>
    <w:rsid w:val="009B34ED"/>
    <w:rsid w:val="009B5C93"/>
    <w:rsid w:val="009C6354"/>
    <w:rsid w:val="009D611C"/>
    <w:rsid w:val="009F51E5"/>
    <w:rsid w:val="00A051E7"/>
    <w:rsid w:val="00A11C9A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B159E"/>
    <w:rsid w:val="00AB17C9"/>
    <w:rsid w:val="00AB339F"/>
    <w:rsid w:val="00AC232F"/>
    <w:rsid w:val="00AD604F"/>
    <w:rsid w:val="00AE0532"/>
    <w:rsid w:val="00B02AA0"/>
    <w:rsid w:val="00B16BC2"/>
    <w:rsid w:val="00B21D88"/>
    <w:rsid w:val="00B25F79"/>
    <w:rsid w:val="00B260D0"/>
    <w:rsid w:val="00B346B0"/>
    <w:rsid w:val="00B436A5"/>
    <w:rsid w:val="00B43B49"/>
    <w:rsid w:val="00B7381F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B6A33"/>
    <w:rsid w:val="00CC759D"/>
    <w:rsid w:val="00CF336C"/>
    <w:rsid w:val="00D05F41"/>
    <w:rsid w:val="00D0644D"/>
    <w:rsid w:val="00D06740"/>
    <w:rsid w:val="00D10441"/>
    <w:rsid w:val="00D27AAF"/>
    <w:rsid w:val="00D31398"/>
    <w:rsid w:val="00D34B5E"/>
    <w:rsid w:val="00D36B14"/>
    <w:rsid w:val="00D401BD"/>
    <w:rsid w:val="00D447FE"/>
    <w:rsid w:val="00D54B30"/>
    <w:rsid w:val="00D634AD"/>
    <w:rsid w:val="00D644FB"/>
    <w:rsid w:val="00D727AE"/>
    <w:rsid w:val="00D85F2F"/>
    <w:rsid w:val="00D86036"/>
    <w:rsid w:val="00D91F6B"/>
    <w:rsid w:val="00DA1816"/>
    <w:rsid w:val="00DB0920"/>
    <w:rsid w:val="00DB1096"/>
    <w:rsid w:val="00DB4306"/>
    <w:rsid w:val="00DD1111"/>
    <w:rsid w:val="00DD1997"/>
    <w:rsid w:val="00DD61A2"/>
    <w:rsid w:val="00DD7AC3"/>
    <w:rsid w:val="00DE2124"/>
    <w:rsid w:val="00DF5768"/>
    <w:rsid w:val="00E21ABF"/>
    <w:rsid w:val="00E26BC0"/>
    <w:rsid w:val="00E33CF1"/>
    <w:rsid w:val="00E34125"/>
    <w:rsid w:val="00E363C1"/>
    <w:rsid w:val="00E42AF8"/>
    <w:rsid w:val="00E431E5"/>
    <w:rsid w:val="00E45DE8"/>
    <w:rsid w:val="00E47290"/>
    <w:rsid w:val="00E5107D"/>
    <w:rsid w:val="00E51FD8"/>
    <w:rsid w:val="00E65D83"/>
    <w:rsid w:val="00E66A95"/>
    <w:rsid w:val="00E75C2A"/>
    <w:rsid w:val="00E81666"/>
    <w:rsid w:val="00E85022"/>
    <w:rsid w:val="00E864AE"/>
    <w:rsid w:val="00E86C3E"/>
    <w:rsid w:val="00E872AA"/>
    <w:rsid w:val="00EA034B"/>
    <w:rsid w:val="00EA715A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22DFC"/>
    <w:rsid w:val="00F22F19"/>
    <w:rsid w:val="00F33976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22</cp:revision>
  <dcterms:created xsi:type="dcterms:W3CDTF">2023-10-11T12:22:00Z</dcterms:created>
  <dcterms:modified xsi:type="dcterms:W3CDTF">2023-10-12T10:05:00Z</dcterms:modified>
</cp:coreProperties>
</file>